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43AEC" w14:textId="0BD63B70" w:rsidR="006163FE" w:rsidRPr="00665442" w:rsidRDefault="00665442" w:rsidP="00665442">
      <w:r>
        <w:rPr>
          <w:rFonts w:ascii="Lora" w:hAnsi="Lora"/>
          <w:color w:val="191919"/>
          <w:sz w:val="27"/>
          <w:szCs w:val="27"/>
          <w:shd w:val="clear" w:color="auto" w:fill="FFFFFF"/>
        </w:rPr>
        <w:t>Le condizioni di servizio per l'iscrizione al trasporto scolastico possono variare a seconda del luogo e dell'ente responsabile del servizio</w:t>
      </w:r>
    </w:p>
    <w:sectPr w:rsidR="006163FE" w:rsidRPr="00665442" w:rsidSect="00E20F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E21"/>
    <w:multiLevelType w:val="multilevel"/>
    <w:tmpl w:val="90B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A7625"/>
    <w:multiLevelType w:val="multilevel"/>
    <w:tmpl w:val="7E46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34E89"/>
    <w:multiLevelType w:val="multilevel"/>
    <w:tmpl w:val="568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F15E5"/>
    <w:multiLevelType w:val="multilevel"/>
    <w:tmpl w:val="46F8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3A268C"/>
    <w:multiLevelType w:val="multilevel"/>
    <w:tmpl w:val="F9DC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C64F4"/>
    <w:multiLevelType w:val="multilevel"/>
    <w:tmpl w:val="4E1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61E6D"/>
    <w:multiLevelType w:val="multilevel"/>
    <w:tmpl w:val="ED50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CF7BA2"/>
    <w:multiLevelType w:val="multilevel"/>
    <w:tmpl w:val="747A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FE63E8"/>
    <w:multiLevelType w:val="multilevel"/>
    <w:tmpl w:val="231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875216"/>
    <w:multiLevelType w:val="multilevel"/>
    <w:tmpl w:val="CD28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81B62"/>
    <w:multiLevelType w:val="multilevel"/>
    <w:tmpl w:val="72C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1389A"/>
    <w:multiLevelType w:val="multilevel"/>
    <w:tmpl w:val="33F8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611F34"/>
    <w:multiLevelType w:val="multilevel"/>
    <w:tmpl w:val="A1B2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B926EF7"/>
    <w:multiLevelType w:val="multilevel"/>
    <w:tmpl w:val="7E26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126A6A"/>
    <w:multiLevelType w:val="multilevel"/>
    <w:tmpl w:val="4B6A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812BD3"/>
    <w:multiLevelType w:val="multilevel"/>
    <w:tmpl w:val="DEE4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A6188C"/>
    <w:multiLevelType w:val="multilevel"/>
    <w:tmpl w:val="D9DE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3E7F46"/>
    <w:multiLevelType w:val="multilevel"/>
    <w:tmpl w:val="DE18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6085525"/>
    <w:multiLevelType w:val="multilevel"/>
    <w:tmpl w:val="7F5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7B2DD1"/>
    <w:multiLevelType w:val="multilevel"/>
    <w:tmpl w:val="F05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A39255C"/>
    <w:multiLevelType w:val="multilevel"/>
    <w:tmpl w:val="DBD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6A4286"/>
    <w:multiLevelType w:val="multilevel"/>
    <w:tmpl w:val="A30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D1906B7"/>
    <w:multiLevelType w:val="multilevel"/>
    <w:tmpl w:val="7D44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32485018">
    <w:abstractNumId w:val="19"/>
  </w:num>
  <w:num w:numId="2" w16cid:durableId="1530676661">
    <w:abstractNumId w:val="11"/>
  </w:num>
  <w:num w:numId="3" w16cid:durableId="921378355">
    <w:abstractNumId w:val="22"/>
  </w:num>
  <w:num w:numId="4" w16cid:durableId="1477525892">
    <w:abstractNumId w:val="10"/>
  </w:num>
  <w:num w:numId="5" w16cid:durableId="359933418">
    <w:abstractNumId w:val="6"/>
  </w:num>
  <w:num w:numId="6" w16cid:durableId="1599826455">
    <w:abstractNumId w:val="13"/>
  </w:num>
  <w:num w:numId="7" w16cid:durableId="2069187673">
    <w:abstractNumId w:val="8"/>
  </w:num>
  <w:num w:numId="8" w16cid:durableId="664934865">
    <w:abstractNumId w:val="7"/>
  </w:num>
  <w:num w:numId="9" w16cid:durableId="73557200">
    <w:abstractNumId w:val="5"/>
  </w:num>
  <w:num w:numId="10" w16cid:durableId="234778961">
    <w:abstractNumId w:val="1"/>
  </w:num>
  <w:num w:numId="11" w16cid:durableId="1893156054">
    <w:abstractNumId w:val="17"/>
  </w:num>
  <w:num w:numId="12" w16cid:durableId="1889612111">
    <w:abstractNumId w:val="21"/>
  </w:num>
  <w:num w:numId="13" w16cid:durableId="111363621">
    <w:abstractNumId w:val="15"/>
  </w:num>
  <w:num w:numId="14" w16cid:durableId="181476064">
    <w:abstractNumId w:val="9"/>
  </w:num>
  <w:num w:numId="15" w16cid:durableId="590746598">
    <w:abstractNumId w:val="12"/>
  </w:num>
  <w:num w:numId="16" w16cid:durableId="120999958">
    <w:abstractNumId w:val="3"/>
  </w:num>
  <w:num w:numId="17" w16cid:durableId="1432581841">
    <w:abstractNumId w:val="4"/>
  </w:num>
  <w:num w:numId="18" w16cid:durableId="375861207">
    <w:abstractNumId w:val="18"/>
  </w:num>
  <w:num w:numId="19" w16cid:durableId="810292705">
    <w:abstractNumId w:val="0"/>
  </w:num>
  <w:num w:numId="20" w16cid:durableId="1045835724">
    <w:abstractNumId w:val="14"/>
  </w:num>
  <w:num w:numId="21" w16cid:durableId="1082481973">
    <w:abstractNumId w:val="16"/>
  </w:num>
  <w:num w:numId="22" w16cid:durableId="909996571">
    <w:abstractNumId w:val="2"/>
  </w:num>
  <w:num w:numId="23" w16cid:durableId="6253526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3"/>
    <w:rsid w:val="00520FE9"/>
    <w:rsid w:val="006163FE"/>
    <w:rsid w:val="00665442"/>
    <w:rsid w:val="00B71E13"/>
    <w:rsid w:val="00E20F3F"/>
    <w:rsid w:val="00ED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7C81"/>
  <w15:chartTrackingRefBased/>
  <w15:docId w15:val="{8C24F590-2175-40A0-9571-2018CDF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5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20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0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3958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5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25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7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034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3645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Utente0000005</dc:creator>
  <cp:keywords/>
  <dc:description/>
  <cp:lastModifiedBy>Utente0000005</cp:lastModifiedBy>
  <cp:revision>1</cp:revision>
  <dcterms:created xsi:type="dcterms:W3CDTF">2024-01-09T10:49:00Z</dcterms:created>
  <dcterms:modified xsi:type="dcterms:W3CDTF">2024-01-09T14:56:00Z</dcterms:modified>
</cp:coreProperties>
</file>